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9" w:rsidRDefault="006B1FF9" w:rsidP="006B1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Картотека упражнений для профилактики плоскостопия</w:t>
      </w:r>
    </w:p>
    <w:p w:rsidR="00CF2C86" w:rsidRPr="00E86908" w:rsidRDefault="00CF2C86" w:rsidP="00CF2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908">
        <w:rPr>
          <w:rFonts w:ascii="Times New Roman" w:hAnsi="Times New Roman" w:cs="Times New Roman"/>
          <w:b/>
          <w:sz w:val="28"/>
          <w:szCs w:val="28"/>
        </w:rPr>
        <w:t>Упражнения в ходьбе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</w:t>
      </w:r>
      <w:proofErr w:type="gramStart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носках</w:t>
      </w:r>
      <w:proofErr w:type="gramEnd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сгибая ног, руки на пояс, туловище прямо. Темп средний.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наружных краях стоп, руки на пояс, туловище прямо. Темп средний.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</w:t>
      </w:r>
      <w:proofErr w:type="spellStart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носкахпо</w:t>
      </w:r>
      <w:proofErr w:type="spellEnd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наклонной плоскости (например, по гимнастической скамейке, приподнятой над полом на 25—30 см) вверх и вниз. Темп медленный.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гимнастической скамейке, захватывание, поднимание и перекладывание пальцами ног предметов, лежащих на полу.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выраженным перекатом с пятки на пальцы; на носках; нанаружной и внутренней сторонах стопы вперед и назад; на пятках с приподнятыми пальцами вперед и назад; сгибая пальцы и стопу, двигаться вперед или назад.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между ногами мяч, медленная ходьба, удерживая мяч.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полу, поднимать ногами мяч.</w:t>
      </w:r>
    </w:p>
    <w:p w:rsidR="00CF2C86" w:rsidRPr="00E86908" w:rsidRDefault="00CF2C86" w:rsidP="00CF2C8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на полу мяч левой и правой ногой поочередно.</w:t>
      </w:r>
    </w:p>
    <w:p w:rsidR="00CF2C86" w:rsidRPr="00B3538E" w:rsidRDefault="00CF2C86" w:rsidP="00B3538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на одной ноге. Пальцами другой ноги зажать платок.</w:t>
      </w:r>
    </w:p>
    <w:p w:rsidR="00CF2C86" w:rsidRPr="00CF2C86" w:rsidRDefault="00E2465A" w:rsidP="00CF2C86">
      <w:pPr>
        <w:spacing w:after="0"/>
        <w:ind w:right="2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стоя</w:t>
      </w:r>
    </w:p>
    <w:p w:rsidR="00E2465A" w:rsidRPr="00E86908" w:rsidRDefault="00E2465A" w:rsidP="00CF2C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на носках.</w:t>
      </w:r>
    </w:p>
    <w:p w:rsidR="00E2465A" w:rsidRPr="00E86908" w:rsidRDefault="00E2465A" w:rsidP="00CF2C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приподнимание пальцев и пяток одновременно обеими ногами или поочередно каждой.</w:t>
      </w:r>
    </w:p>
    <w:p w:rsidR="00E2465A" w:rsidRPr="00E86908" w:rsidRDefault="00E2465A" w:rsidP="00CF2C8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Поочередная опора на пятки или пальцы обеими ногами.</w:t>
      </w:r>
    </w:p>
    <w:p w:rsidR="00CF2C86" w:rsidRPr="00B3538E" w:rsidRDefault="00E2465A" w:rsidP="00B3538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тяжести тела по кругу: пальцы — наружная сторона стопы — пятки — внутренняя сторона стопы.</w:t>
      </w:r>
    </w:p>
    <w:p w:rsidR="00CF2C86" w:rsidRPr="00CF2C86" w:rsidRDefault="00E2465A" w:rsidP="00CF2C86">
      <w:pPr>
        <w:spacing w:after="0"/>
        <w:ind w:left="206" w:right="2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сидя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и опускание ног.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Вращение стоп в одном и противоположных направлениях 20 </w:t>
      </w:r>
      <w:proofErr w:type="gramStart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стоп наружу и внутрь.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пяток наружу и обратно, колени сомкнуты.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носки, медленно сгибать и разгибать пальцы ног поочередно на каждой ноге или одновременно на обеих.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и выпрямить ноги, согнуть пальцы. Отведение пяток наружу.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Хватание пальцами мелких предметов.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Разрывание газеты с помощью пальцев ног.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Подбирание лежащего на полу платка под подошву с помощью пальцев.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Пальцами и передней частью подошвы одной ноги скользить снизу вверх по передневнутренней поверхности голени другой ноги. То же другой ногой.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мяч стопой круговыми движениями.</w:t>
      </w:r>
    </w:p>
    <w:p w:rsidR="00E2465A" w:rsidRPr="00E86908" w:rsidRDefault="00E2465A" w:rsidP="00CF2C8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Захватывать пальцами ног рассыпанные по полу пуговицы.</w:t>
      </w:r>
    </w:p>
    <w:p w:rsidR="00CF2C86" w:rsidRPr="00B3538E" w:rsidRDefault="00E2465A" w:rsidP="00B3538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Наступить обеими ногами на скакалку, катать ее вперед и назад.</w:t>
      </w:r>
    </w:p>
    <w:p w:rsidR="00E2465A" w:rsidRPr="00E86908" w:rsidRDefault="00E2465A" w:rsidP="00CF2C86">
      <w:pPr>
        <w:spacing w:after="0"/>
        <w:ind w:left="206" w:right="2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6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proofErr w:type="gramEnd"/>
      <w:r w:rsidRPr="00E86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лежа на спине</w:t>
      </w:r>
    </w:p>
    <w:p w:rsidR="00E2465A" w:rsidRPr="00E86908" w:rsidRDefault="00E2465A" w:rsidP="00CF2C8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прямые ноги вверх. Поочередное или одновременное сгибание и разгибание стоп.</w:t>
      </w:r>
    </w:p>
    <w:p w:rsidR="00E2465A" w:rsidRPr="00B3538E" w:rsidRDefault="00E2465A" w:rsidP="00CF2C8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прямые ноги вверх. Поочередное или одновременное вращение стоп в голеностопном суставе.</w:t>
      </w:r>
    </w:p>
    <w:p w:rsidR="00EA665B" w:rsidRDefault="00EA665B" w:rsidP="00EA665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6D7" w:rsidRDefault="003326D7" w:rsidP="00EA665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6D7" w:rsidRPr="003326D7" w:rsidRDefault="003326D7" w:rsidP="003326D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Упражнения.</w:t>
      </w:r>
    </w:p>
    <w:p w:rsidR="00DD4E90" w:rsidRPr="00E2465A" w:rsidRDefault="0076392C" w:rsidP="00EA665B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Стоя прямо за спинкой стула, носки и пятки сомкнуть, руками опереться о спинку стула. Медленно подняться на пальцы, сохранить такое положение на некоторое время. Опуститься на всю ступню, перенеся тяжесть тела на внешнюю сторону стопы.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стуле, упереться ступнями в пол, ступни параллельно друг другу на ширине плеч. Пальцами ног захватить какой-нибудь предмет (кусочек ткани, носовой платок, спичечный коробок и т. д.) и, не отрывая пяток от пола, передвигать этот предмет справа налево, пока обе стопы не повернутся пальцами внутрь.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Положить на пол деревянный брусок (толщиной со среднюю книгу). Встать на края бруска так, чтобы пятки упирались в него, а пальцы — в пол. Медленно подниматься на носки и также медленно опускаться в 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сходное положение (и. 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п.).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стуле, поднимать с пола пальцами ноги мячик (для настольного тенниса или меньше).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Походить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— 2 минуты на носочках, перенеся всю тяжесть тела на переднюю часть стопы.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стуле, ноги вместе, ступни </w:t>
      </w:r>
      <w:proofErr w:type="spell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сомнуты</w:t>
      </w:r>
      <w:proofErr w:type="spell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Разводить колени в стороны, поднимая пятки от пола и поворачивая подошвы внутрь, сжать ступни.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попробуйте развести пальцы ног как можно шире (растопырить) или попробуйте сыграть ими гамму. Это сложное, но очень полезное упражнение.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8.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на наружных сводах стоп, </w:t>
      </w:r>
      <w:proofErr w:type="spell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(6 — 8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Ходьба на наружных сводах стоп, руки на поясе (30 — 60 с).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в основной стойке, руки на поясе. Поднять пальцы кверху, вернуться в и. п. (10 — 15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носками внутрь, пятками наружу. Подняться на носки, вернуться в и. п. (10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ноги врозь, стопы параллельны, руки в стороны. Выполнить присед, не отрывая ступней от пола. Встать в и. п. (6 — 8 раз).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правая (левая) нога впереди носка левой (правой) (след в след)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Подняться на носки (8 — 10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14.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на носках, руки на поясе, стопы параллельны. Покачиваться в голеностопных суставах, поднимаясь на носки и опускаясь (8 — 10 раз).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15.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на носках, повернуть пятки кнаружи и вернуться в и. п. (8— 10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стопы параллельны, на расстоянии ладони. Сгибая пальцы, поднимать внутренний край стопы (8 — 10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стопы повернуты внутрь. Подняться на носки, медленно согнуть ноги в коленях, медленно выпрямить ноги в коленях, вернуться в и. п. (6— 8 раз).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Упор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на четвереньках. Передвигаться небольшими шагами вперед (34 — 40 с). То же прыжками «зайчиком».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19.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Ходьба в полуприседе (30— 40 с).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20.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поднять левую (правую) ногу. Разгибать и сгибать стопу (оттянуть носок вниз, носок на себя). Упражнение выполняется в быстром темпе. Повторить 10 — 12 раз каждой ногой.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21.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Стоя, поднять левую (правую) ногу, повернуть стопу кнаружи, затем внутрь. Повторить 4 — 6 раз.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22.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однять левую (правую) ногу. Круговые движения стопой.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23.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Стоя (под каждой стопой теннисный мяч), подкатывать мяч пальцами ног к пятке, не поднимая ее.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24.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Ходьба на носках «крадучись» (в полуприседе), носки внутрь.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25.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Ходьба «гусиным» шагом.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26.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Захватив пальцами ног карандаш или палочку, ходить (30 — 40 с).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27.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спине, ноги согнуты в коленях, стопы вместе, упираются в пол. 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 разводить пятки с возвращением 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и. п.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28.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спине, поочередно оттягивать носки (подошвенное сгибание) с одновременным поворотом стопы внутрь.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    29.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И. п. — то же, но оттягивать носки одновременно.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30.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спине, ноги врозь. Скользить стопой правой ноги по голени левой (подошвенной поверхностью стопы пытаться охватить голень, пальцы сгибать).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31.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 же, но другой ногой.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32.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спине, ноги согнуты в коленных суставах и упираются в пол. Поочередно отрывать пятки от пола.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33.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 же, но отрывать пятки от пола одновременно (передний отдел стопы касается пола).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34.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правом боку, ноги вытянуты. Сгибать левую ногу в коленном суставе, оттягивать носок (подошвенное сгибание в голеностопном суставе), усиливать сгибание с помощью руки.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35.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 же, но в положении на левом боку.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36.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животе, 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руки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на полу, носки повернуты внутрь. Поднимать голову и туловище (как при упражнениях для мышц спины) с поворотом стоп внутрь.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37.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на животе, руки в пол, ноги вместе, носки оттянуты и повернуты внутрь. Перейти в </w:t>
      </w:r>
      <w:proofErr w:type="gramStart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упор</w:t>
      </w:r>
      <w:proofErr w:type="gramEnd"/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лежа с опорой на передний отдел стопы и кисти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рук.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38.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полу, ноги скрестно, кисти упираются в пол на уровне стопы. Попытайтесь встать с опорой на тыльную поверхность стоп и наклоном туловища вперед.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39.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полу (без тапочек), колени подтянуты. Захватить пальцами ног скомканную бумажку и переложить ее влево, затем вправо.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538E" w:rsidRPr="007639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40.</w:t>
      </w:r>
      <w:r w:rsidR="00B3538E" w:rsidRPr="00E8690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Сидя на полу, ноги вытянуты, стопы параллельно на ширину ладони. Носки и пальцы ног взять «на себя» и повернуть кнаружи.</w:t>
      </w:r>
      <w:r w:rsidR="00B3538E" w:rsidRPr="00E869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3538E" w:rsidRPr="00E8690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D4E90" w:rsidRPr="00E2465A" w:rsidSect="00EA665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D59"/>
    <w:multiLevelType w:val="multilevel"/>
    <w:tmpl w:val="F41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ascii="Arial" w:hAnsi="Arial" w:cs="Arial" w:hint="default"/>
        <w:color w:val="000000"/>
        <w:sz w:val="5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46CB4"/>
    <w:multiLevelType w:val="multilevel"/>
    <w:tmpl w:val="032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F4CB7"/>
    <w:multiLevelType w:val="multilevel"/>
    <w:tmpl w:val="9A4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137B9"/>
    <w:multiLevelType w:val="multilevel"/>
    <w:tmpl w:val="0B2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65A"/>
    <w:rsid w:val="003326D7"/>
    <w:rsid w:val="00481EFE"/>
    <w:rsid w:val="006B1FF9"/>
    <w:rsid w:val="0076392C"/>
    <w:rsid w:val="00B3538E"/>
    <w:rsid w:val="00CF2C86"/>
    <w:rsid w:val="00DD4E90"/>
    <w:rsid w:val="00E2465A"/>
    <w:rsid w:val="00EA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38E"/>
  </w:style>
  <w:style w:type="character" w:customStyle="1" w:styleId="apple-style-span">
    <w:name w:val="apple-style-span"/>
    <w:basedOn w:val="a0"/>
    <w:rsid w:val="00B3538E"/>
  </w:style>
  <w:style w:type="paragraph" w:styleId="a3">
    <w:name w:val="List Paragraph"/>
    <w:basedOn w:val="a"/>
    <w:uiPriority w:val="34"/>
    <w:qFormat/>
    <w:rsid w:val="00B3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Маруська</dc:creator>
  <cp:lastModifiedBy>HOME</cp:lastModifiedBy>
  <cp:revision>4</cp:revision>
  <cp:lastPrinted>2018-09-24T17:37:00Z</cp:lastPrinted>
  <dcterms:created xsi:type="dcterms:W3CDTF">2013-01-07T22:06:00Z</dcterms:created>
  <dcterms:modified xsi:type="dcterms:W3CDTF">2018-09-24T17:43:00Z</dcterms:modified>
</cp:coreProperties>
</file>